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99" w:rsidRDefault="00943999" w:rsidP="009439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999" w:rsidRDefault="00943999" w:rsidP="009439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999" w:rsidRDefault="00943999" w:rsidP="009439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999" w:rsidRDefault="00943999" w:rsidP="009439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999" w:rsidRDefault="00943999" w:rsidP="009439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999" w:rsidRPr="00463E37" w:rsidRDefault="00943999" w:rsidP="009439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E37">
        <w:rPr>
          <w:rFonts w:ascii="Times New Roman" w:hAnsi="Times New Roman" w:cs="Times New Roman"/>
          <w:b/>
          <w:sz w:val="32"/>
          <w:szCs w:val="32"/>
        </w:rPr>
        <w:t>HUDSON SCHOOL COMMITTEE</w:t>
      </w:r>
    </w:p>
    <w:p w:rsidR="00943999" w:rsidRPr="00B46D6E" w:rsidRDefault="00943999" w:rsidP="0094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6E">
        <w:rPr>
          <w:rFonts w:ascii="Times New Roman" w:hAnsi="Times New Roman" w:cs="Times New Roman"/>
          <w:b/>
          <w:sz w:val="28"/>
          <w:szCs w:val="28"/>
        </w:rPr>
        <w:t>Policy Subcommittee Meeting</w:t>
      </w:r>
    </w:p>
    <w:p w:rsidR="00943999" w:rsidRPr="00B46D6E" w:rsidRDefault="00BC6D44" w:rsidP="0094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</w:t>
      </w:r>
      <w:r w:rsidR="00B275DE">
        <w:rPr>
          <w:rFonts w:ascii="Times New Roman" w:hAnsi="Times New Roman" w:cs="Times New Roman"/>
          <w:b/>
          <w:sz w:val="28"/>
          <w:szCs w:val="28"/>
        </w:rPr>
        <w:t>ary</w:t>
      </w:r>
      <w:r w:rsidR="009439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3999" w:rsidRPr="00B46D6E">
        <w:rPr>
          <w:rFonts w:ascii="Times New Roman" w:hAnsi="Times New Roman" w:cs="Times New Roman"/>
          <w:b/>
          <w:sz w:val="28"/>
          <w:szCs w:val="28"/>
        </w:rPr>
        <w:t>, 201</w:t>
      </w:r>
      <w:r w:rsidR="00B275DE">
        <w:rPr>
          <w:rFonts w:ascii="Times New Roman" w:hAnsi="Times New Roman" w:cs="Times New Roman"/>
          <w:b/>
          <w:sz w:val="28"/>
          <w:szCs w:val="28"/>
        </w:rPr>
        <w:t>9</w:t>
      </w:r>
    </w:p>
    <w:p w:rsidR="00943999" w:rsidRPr="00B46D6E" w:rsidRDefault="00943999" w:rsidP="0094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46D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46D6E">
        <w:rPr>
          <w:rFonts w:ascii="Times New Roman" w:hAnsi="Times New Roman" w:cs="Times New Roman"/>
          <w:b/>
          <w:sz w:val="28"/>
          <w:szCs w:val="28"/>
        </w:rPr>
        <w:t>0 p.m.</w:t>
      </w:r>
    </w:p>
    <w:p w:rsidR="00943999" w:rsidRPr="00B46D6E" w:rsidRDefault="00943999" w:rsidP="0094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6E">
        <w:rPr>
          <w:rFonts w:ascii="Times New Roman" w:hAnsi="Times New Roman" w:cs="Times New Roman"/>
          <w:b/>
          <w:sz w:val="28"/>
          <w:szCs w:val="28"/>
        </w:rPr>
        <w:t>155 Apsley Street – Administration Building</w:t>
      </w:r>
    </w:p>
    <w:p w:rsidR="00943999" w:rsidRPr="00463E37" w:rsidRDefault="00943999" w:rsidP="0094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99" w:rsidRPr="00B46D6E" w:rsidRDefault="00943999" w:rsidP="00943999">
      <w:pPr>
        <w:rPr>
          <w:rFonts w:ascii="Times New Roman" w:hAnsi="Times New Roman" w:cs="Times New Roman"/>
          <w:sz w:val="16"/>
          <w:szCs w:val="16"/>
        </w:rPr>
      </w:pPr>
    </w:p>
    <w:p w:rsidR="00943999" w:rsidRPr="00463E37" w:rsidRDefault="00943999" w:rsidP="009439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3E37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genda</w:t>
      </w:r>
    </w:p>
    <w:p w:rsidR="00375035" w:rsidRDefault="00375035" w:rsidP="00375035">
      <w:pPr>
        <w:pStyle w:val="ListParagraph"/>
        <w:tabs>
          <w:tab w:val="left" w:pos="1710"/>
          <w:tab w:val="left" w:pos="1890"/>
          <w:tab w:val="left" w:pos="1980"/>
          <w:tab w:val="left" w:pos="2250"/>
        </w:tabs>
        <w:spacing w:after="0" w:line="240" w:lineRule="auto"/>
        <w:ind w:left="1152"/>
        <w:rPr>
          <w:rFonts w:ascii="Times New Roman" w:hAnsi="Times New Roman" w:cs="Times New Roman"/>
          <w:sz w:val="28"/>
          <w:szCs w:val="28"/>
        </w:rPr>
      </w:pPr>
    </w:p>
    <w:p w:rsidR="00DC07AD" w:rsidRDefault="00D45AB1" w:rsidP="00C90288">
      <w:pPr>
        <w:pStyle w:val="ListParagraph"/>
        <w:numPr>
          <w:ilvl w:val="0"/>
          <w:numId w:val="1"/>
        </w:numPr>
        <w:tabs>
          <w:tab w:val="left" w:pos="1710"/>
          <w:tab w:val="left" w:pos="1890"/>
          <w:tab w:val="left" w:pos="1980"/>
          <w:tab w:val="left" w:pos="2250"/>
        </w:tabs>
        <w:spacing w:after="0" w:line="240" w:lineRule="auto"/>
        <w:ind w:left="9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G</w:t>
      </w:r>
      <w:bookmarkStart w:id="0" w:name="_GoBack"/>
      <w:bookmarkEnd w:id="0"/>
      <w:r w:rsidR="00DC07AD">
        <w:rPr>
          <w:rFonts w:ascii="Times New Roman" w:hAnsi="Times New Roman" w:cs="Times New Roman"/>
          <w:sz w:val="28"/>
          <w:szCs w:val="28"/>
        </w:rPr>
        <w:t xml:space="preserve"> Policy Initiatives</w:t>
      </w:r>
    </w:p>
    <w:p w:rsidR="001D730A" w:rsidRDefault="001D730A" w:rsidP="00375035"/>
    <w:sectPr w:rsidR="001D730A" w:rsidSect="00375035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00" w:rsidRDefault="00F71B00" w:rsidP="00765894">
      <w:r>
        <w:separator/>
      </w:r>
    </w:p>
  </w:endnote>
  <w:endnote w:type="continuationSeparator" w:id="0">
    <w:p w:rsidR="00F71B00" w:rsidRDefault="00F71B00" w:rsidP="0076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00" w:rsidRDefault="00F71B00" w:rsidP="00765894">
      <w:r>
        <w:separator/>
      </w:r>
    </w:p>
  </w:footnote>
  <w:footnote w:type="continuationSeparator" w:id="0">
    <w:p w:rsidR="00F71B00" w:rsidRDefault="00F71B00" w:rsidP="0076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94" w:rsidRPr="00DF011F" w:rsidRDefault="00765894" w:rsidP="00765894">
    <w:pPr>
      <w:jc w:val="center"/>
      <w:rPr>
        <w:rFonts w:ascii="Bell MT" w:eastAsia="Batang" w:hAnsi="Bell MT"/>
        <w:b/>
        <w:bCs/>
        <w:sz w:val="28"/>
      </w:rPr>
    </w:pPr>
    <w:r>
      <w:rPr>
        <w:rFonts w:ascii="Bell MT" w:eastAsia="Batang" w:hAnsi="Bell MT"/>
        <w:b/>
        <w:bCs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-161925</wp:posOffset>
          </wp:positionV>
          <wp:extent cx="1036320" cy="1000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eastAsia="Batang" w:hAnsi="Bell MT"/>
        <w:b/>
        <w:bCs/>
        <w:sz w:val="28"/>
      </w:rPr>
      <w:t>Hudson Public Schools</w:t>
    </w:r>
  </w:p>
  <w:p w:rsidR="00765894" w:rsidRPr="00DF011F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155 Apsley Street</w:t>
    </w:r>
  </w:p>
  <w:p w:rsidR="00765894" w:rsidRPr="00DF011F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Hudson, MA  01749</w:t>
    </w:r>
  </w:p>
  <w:p w:rsidR="00765894" w:rsidRDefault="00765894" w:rsidP="00765894">
    <w:pPr>
      <w:jc w:val="center"/>
      <w:rPr>
        <w:rFonts w:ascii="Book Antiqua" w:hAnsi="Book Antiqua"/>
      </w:rPr>
    </w:pPr>
    <w:r w:rsidRPr="00DF011F">
      <w:rPr>
        <w:rFonts w:ascii="Book Antiqua" w:hAnsi="Book Antiqua"/>
      </w:rPr>
      <w:t>Tel: 978-567-6100     Fax: 978-567-6103</w:t>
    </w:r>
  </w:p>
  <w:p w:rsidR="00765894" w:rsidRDefault="00D45AB1" w:rsidP="00765894">
    <w:pPr>
      <w:jc w:val="center"/>
      <w:rPr>
        <w:rFonts w:ascii="Book Antiqua" w:hAnsi="Book Antiqua"/>
        <w:sz w:val="20"/>
      </w:rPr>
    </w:pPr>
    <w:hyperlink r:id="rId2" w:history="1">
      <w:r w:rsidR="00765894" w:rsidRPr="00723697">
        <w:rPr>
          <w:rStyle w:val="Hyperlink"/>
          <w:rFonts w:ascii="Book Antiqua" w:hAnsi="Book Antiqua"/>
          <w:sz w:val="20"/>
        </w:rPr>
        <w:t>http://www.hudson.k12.ma.us</w:t>
      </w:r>
    </w:hyperlink>
  </w:p>
  <w:p w:rsidR="00765894" w:rsidRPr="00765894" w:rsidRDefault="00765894" w:rsidP="00765894">
    <w:pPr>
      <w:jc w:val="center"/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62865</wp:posOffset>
              </wp:positionV>
              <wp:extent cx="6781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9525"/>
                      </a:xfrm>
                      <a:prstGeom prst="line">
                        <a:avLst/>
                      </a:prstGeom>
                      <a:ln w="254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53A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95pt" to="53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17F4"/>
    <w:multiLevelType w:val="hybridMultilevel"/>
    <w:tmpl w:val="943081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94"/>
    <w:rsid w:val="00070D07"/>
    <w:rsid w:val="001D730A"/>
    <w:rsid w:val="00375035"/>
    <w:rsid w:val="00412B0C"/>
    <w:rsid w:val="006041C2"/>
    <w:rsid w:val="00765894"/>
    <w:rsid w:val="00877E67"/>
    <w:rsid w:val="008B280A"/>
    <w:rsid w:val="00943999"/>
    <w:rsid w:val="00AD0562"/>
    <w:rsid w:val="00B275DE"/>
    <w:rsid w:val="00BC6D44"/>
    <w:rsid w:val="00C70DE6"/>
    <w:rsid w:val="00C90288"/>
    <w:rsid w:val="00CF6395"/>
    <w:rsid w:val="00D12A8F"/>
    <w:rsid w:val="00D45AB1"/>
    <w:rsid w:val="00DC07AD"/>
    <w:rsid w:val="00E363BF"/>
    <w:rsid w:val="00F21992"/>
    <w:rsid w:val="00F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EC62B0"/>
  <w15:chartTrackingRefBased/>
  <w15:docId w15:val="{AF4AF6B0-6BFC-43DF-9880-241A5BC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94"/>
  </w:style>
  <w:style w:type="paragraph" w:styleId="Footer">
    <w:name w:val="footer"/>
    <w:basedOn w:val="Normal"/>
    <w:link w:val="FooterChar"/>
    <w:uiPriority w:val="99"/>
    <w:unhideWhenUsed/>
    <w:rsid w:val="0076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94"/>
  </w:style>
  <w:style w:type="character" w:styleId="Hyperlink">
    <w:name w:val="Hyperlink"/>
    <w:basedOn w:val="DefaultParagraphFont"/>
    <w:uiPriority w:val="99"/>
    <w:unhideWhenUsed/>
    <w:rsid w:val="00765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99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dson.k12.ma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B. Murphy</dc:creator>
  <cp:keywords/>
  <dc:description/>
  <cp:lastModifiedBy>Annamarie O'Donnell</cp:lastModifiedBy>
  <cp:revision>3</cp:revision>
  <cp:lastPrinted>2019-01-30T17:53:00Z</cp:lastPrinted>
  <dcterms:created xsi:type="dcterms:W3CDTF">2019-01-28T13:35:00Z</dcterms:created>
  <dcterms:modified xsi:type="dcterms:W3CDTF">2019-01-30T17:54:00Z</dcterms:modified>
</cp:coreProperties>
</file>